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6008" w14:textId="2C1DE197" w:rsidR="0034132A" w:rsidRDefault="002679D9" w:rsidP="003413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5112190" w14:textId="44962E10" w:rsidR="0034132A" w:rsidRDefault="0034132A" w:rsidP="002679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9AE58C9" w14:textId="595D40B1" w:rsidR="002679D9" w:rsidRPr="0034132A" w:rsidRDefault="002679D9" w:rsidP="002679D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2"/>
      <w:r w:rsidRPr="0034132A">
        <w:rPr>
          <w:rFonts w:ascii="Times New Roman" w:hAnsi="Times New Roman" w:cs="Times New Roman"/>
          <w:b/>
          <w:bCs/>
          <w:sz w:val="28"/>
          <w:szCs w:val="28"/>
        </w:rPr>
        <w:t>Председатель оргкомитета</w:t>
      </w:r>
    </w:p>
    <w:p w14:paraId="5F12A714" w14:textId="2612DD70" w:rsidR="00471827" w:rsidRPr="0034132A" w:rsidRDefault="002679D9" w:rsidP="002679D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413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13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132A">
        <w:rPr>
          <w:rFonts w:ascii="Times New Roman" w:hAnsi="Times New Roman" w:cs="Times New Roman"/>
          <w:b/>
          <w:bCs/>
          <w:sz w:val="28"/>
          <w:szCs w:val="28"/>
        </w:rPr>
        <w:tab/>
        <w:t>«</w:t>
      </w:r>
      <w:r w:rsidR="003C625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476D2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4132A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городской олимпиады юных </w:t>
      </w:r>
      <w:proofErr w:type="gramStart"/>
      <w:r w:rsidRPr="0034132A">
        <w:rPr>
          <w:rFonts w:ascii="Times New Roman" w:hAnsi="Times New Roman" w:cs="Times New Roman"/>
          <w:b/>
          <w:bCs/>
          <w:sz w:val="28"/>
          <w:szCs w:val="28"/>
        </w:rPr>
        <w:t>геологов  г.</w:t>
      </w:r>
      <w:proofErr w:type="gramEnd"/>
      <w:r w:rsidRPr="0034132A">
        <w:rPr>
          <w:rFonts w:ascii="Times New Roman" w:hAnsi="Times New Roman" w:cs="Times New Roman"/>
          <w:b/>
          <w:bCs/>
          <w:sz w:val="28"/>
          <w:szCs w:val="28"/>
        </w:rPr>
        <w:t xml:space="preserve"> Астана»</w:t>
      </w:r>
    </w:p>
    <w:p w14:paraId="35197BF0" w14:textId="24251B21" w:rsidR="0034132A" w:rsidRDefault="00547DB3" w:rsidP="0034132A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4132A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КФ «Жас геолог» </w:t>
      </w:r>
    </w:p>
    <w:p w14:paraId="110C7F2C" w14:textId="65C09E31" w:rsidR="002679D9" w:rsidRPr="0034132A" w:rsidRDefault="0034132A" w:rsidP="002679D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  <w:r w:rsidR="002679D9" w:rsidRPr="0034132A">
        <w:rPr>
          <w:rFonts w:ascii="Times New Roman" w:hAnsi="Times New Roman" w:cs="Times New Roman"/>
          <w:b/>
          <w:bCs/>
          <w:sz w:val="28"/>
          <w:szCs w:val="28"/>
        </w:rPr>
        <w:t>Исмаилова Ж. К.</w:t>
      </w:r>
      <w:r w:rsidR="002679D9" w:rsidRPr="0034132A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2679D9" w:rsidRPr="0034132A">
        <w:rPr>
          <w:rFonts w:ascii="Times New Roman" w:hAnsi="Times New Roman" w:cs="Times New Roman"/>
          <w:b/>
          <w:bCs/>
          <w:sz w:val="28"/>
          <w:szCs w:val="28"/>
        </w:rPr>
        <w:softHyphen/>
      </w:r>
    </w:p>
    <w:p w14:paraId="48B47475" w14:textId="03EC64D6" w:rsidR="00783183" w:rsidRDefault="00783183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3BBC88E" w14:textId="77777777" w:rsidR="0034132A" w:rsidRDefault="002679D9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9FF8EF" w14:textId="356BA865" w:rsidR="00471827" w:rsidRPr="00547DB3" w:rsidRDefault="009166EF" w:rsidP="009C41F0">
      <w:pPr>
        <w:spacing w:after="0"/>
        <w:ind w:left="283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7DB3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14:paraId="18F7303A" w14:textId="2189A3B2" w:rsidR="009166EF" w:rsidRDefault="008475C3" w:rsidP="009166E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7DB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C6251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476D29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547DB3">
        <w:rPr>
          <w:rFonts w:ascii="Times New Roman" w:hAnsi="Times New Roman" w:cs="Times New Roman"/>
          <w:b/>
          <w:i/>
          <w:sz w:val="28"/>
          <w:szCs w:val="28"/>
        </w:rPr>
        <w:t xml:space="preserve"> городской олимпиады юных </w:t>
      </w:r>
      <w:proofErr w:type="gramStart"/>
      <w:r w:rsidRPr="00547DB3">
        <w:rPr>
          <w:rFonts w:ascii="Times New Roman" w:hAnsi="Times New Roman" w:cs="Times New Roman"/>
          <w:b/>
          <w:i/>
          <w:sz w:val="28"/>
          <w:szCs w:val="28"/>
        </w:rPr>
        <w:t>геологов  г.</w:t>
      </w:r>
      <w:proofErr w:type="gramEnd"/>
      <w:r w:rsidRPr="00547D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47DB3">
        <w:rPr>
          <w:rFonts w:ascii="Times New Roman" w:hAnsi="Times New Roman" w:cs="Times New Roman"/>
          <w:b/>
          <w:i/>
          <w:sz w:val="28"/>
          <w:szCs w:val="28"/>
        </w:rPr>
        <w:t>Астана»</w:t>
      </w:r>
      <w:r w:rsidR="00547DB3" w:rsidRPr="00476D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41F0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proofErr w:type="gramEnd"/>
      <w:r w:rsidR="009C41F0">
        <w:rPr>
          <w:rFonts w:ascii="Times New Roman" w:hAnsi="Times New Roman" w:cs="Times New Roman"/>
          <w:b/>
          <w:i/>
          <w:sz w:val="28"/>
          <w:szCs w:val="28"/>
        </w:rPr>
        <w:t xml:space="preserve"> тур олимпиады </w:t>
      </w:r>
      <w:r w:rsidR="0001751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76D29" w:rsidRPr="00476D2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83183" w:rsidRPr="00547D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6D29">
        <w:rPr>
          <w:rFonts w:ascii="Times New Roman" w:hAnsi="Times New Roman" w:cs="Times New Roman"/>
          <w:b/>
          <w:i/>
          <w:sz w:val="28"/>
          <w:szCs w:val="28"/>
        </w:rPr>
        <w:t>марта</w:t>
      </w:r>
      <w:r w:rsidR="00783183" w:rsidRPr="00547DB3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476D2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83183" w:rsidRPr="00547DB3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9166EF" w:rsidRPr="00547D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1F3CC05" w14:textId="041BB1C9" w:rsidR="009C41F0" w:rsidRPr="00476D29" w:rsidRDefault="009C41F0" w:rsidP="009166E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Финал и награждение состоится 03 апреля 2026 года.</w:t>
      </w:r>
    </w:p>
    <w:p w14:paraId="1AC5E7EE" w14:textId="0CD78229" w:rsidR="00547DB3" w:rsidRDefault="00547DB3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340B8C" w14:textId="740F8AC6" w:rsidR="00471827" w:rsidRPr="000B1A5A" w:rsidRDefault="008475C3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625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76D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79D9">
        <w:rPr>
          <w:rFonts w:ascii="Times New Roman" w:hAnsi="Times New Roman" w:cs="Times New Roman"/>
          <w:sz w:val="28"/>
          <w:szCs w:val="28"/>
        </w:rPr>
        <w:t xml:space="preserve"> городская олимпиада</w:t>
      </w:r>
      <w:r>
        <w:rPr>
          <w:rFonts w:ascii="Times New Roman" w:hAnsi="Times New Roman" w:cs="Times New Roman"/>
          <w:sz w:val="28"/>
          <w:szCs w:val="28"/>
        </w:rPr>
        <w:t xml:space="preserve"> юных геологов г. Астана»</w:t>
      </w:r>
      <w:r w:rsidRPr="00476D29">
        <w:rPr>
          <w:rFonts w:ascii="Times New Roman" w:hAnsi="Times New Roman" w:cs="Times New Roman"/>
          <w:sz w:val="28"/>
          <w:szCs w:val="28"/>
        </w:rPr>
        <w:t xml:space="preserve"> </w:t>
      </w:r>
      <w:r w:rsidR="009166EF" w:rsidRPr="000B1A5A">
        <w:rPr>
          <w:rFonts w:ascii="Times New Roman" w:hAnsi="Times New Roman" w:cs="Times New Roman"/>
          <w:sz w:val="28"/>
          <w:szCs w:val="28"/>
        </w:rPr>
        <w:t>в</w:t>
      </w:r>
      <w:r w:rsidR="009166EF">
        <w:rPr>
          <w:rFonts w:ascii="Times New Roman" w:hAnsi="Times New Roman" w:cs="Times New Roman"/>
          <w:sz w:val="28"/>
          <w:szCs w:val="28"/>
        </w:rPr>
        <w:t xml:space="preserve"> (</w:t>
      </w:r>
      <w:r w:rsidR="00471827" w:rsidRPr="000B1A5A">
        <w:rPr>
          <w:rFonts w:ascii="Times New Roman" w:hAnsi="Times New Roman" w:cs="Times New Roman"/>
          <w:sz w:val="28"/>
          <w:szCs w:val="28"/>
        </w:rPr>
        <w:t>далее — Ол</w:t>
      </w:r>
      <w:r w:rsidR="009166EF">
        <w:rPr>
          <w:rFonts w:ascii="Times New Roman" w:hAnsi="Times New Roman" w:cs="Times New Roman"/>
          <w:sz w:val="28"/>
          <w:szCs w:val="28"/>
        </w:rPr>
        <w:t>импиада)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</w:t>
      </w:r>
      <w:r w:rsidR="009166EF">
        <w:rPr>
          <w:rFonts w:ascii="Times New Roman" w:hAnsi="Times New Roman" w:cs="Times New Roman"/>
          <w:sz w:val="28"/>
          <w:szCs w:val="28"/>
        </w:rPr>
        <w:t>проводится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</w:t>
      </w:r>
      <w:r w:rsidR="009166EF">
        <w:rPr>
          <w:rFonts w:ascii="Times New Roman" w:hAnsi="Times New Roman" w:cs="Times New Roman"/>
          <w:sz w:val="28"/>
          <w:szCs w:val="28"/>
        </w:rPr>
        <w:t>с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цел</w:t>
      </w:r>
      <w:r w:rsidR="009166EF">
        <w:rPr>
          <w:rFonts w:ascii="Times New Roman" w:hAnsi="Times New Roman" w:cs="Times New Roman"/>
          <w:sz w:val="28"/>
          <w:szCs w:val="28"/>
        </w:rPr>
        <w:t>ью</w:t>
      </w:r>
      <w:r w:rsidR="002679D9">
        <w:rPr>
          <w:rFonts w:ascii="Times New Roman" w:hAnsi="Times New Roman" w:cs="Times New Roman"/>
          <w:sz w:val="28"/>
          <w:szCs w:val="28"/>
        </w:rPr>
        <w:t xml:space="preserve"> </w:t>
      </w:r>
      <w:r w:rsidR="009166EF" w:rsidRPr="000B1A5A">
        <w:rPr>
          <w:rFonts w:ascii="Times New Roman" w:hAnsi="Times New Roman" w:cs="Times New Roman"/>
          <w:sz w:val="28"/>
          <w:szCs w:val="28"/>
        </w:rPr>
        <w:t>патриотизма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, </w:t>
      </w:r>
      <w:r w:rsidR="009166EF">
        <w:rPr>
          <w:rFonts w:ascii="Times New Roman" w:hAnsi="Times New Roman" w:cs="Times New Roman"/>
          <w:sz w:val="28"/>
          <w:szCs w:val="28"/>
        </w:rPr>
        <w:t>лю</w:t>
      </w:r>
      <w:r w:rsidR="00471827" w:rsidRPr="000B1A5A">
        <w:rPr>
          <w:rFonts w:ascii="Times New Roman" w:hAnsi="Times New Roman" w:cs="Times New Roman"/>
          <w:sz w:val="28"/>
          <w:szCs w:val="28"/>
        </w:rPr>
        <w:t>бви к р</w:t>
      </w:r>
      <w:r w:rsidR="009166EF">
        <w:rPr>
          <w:rFonts w:ascii="Times New Roman" w:hAnsi="Times New Roman" w:cs="Times New Roman"/>
          <w:sz w:val="28"/>
          <w:szCs w:val="28"/>
        </w:rPr>
        <w:t>одно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му краю, </w:t>
      </w:r>
      <w:r w:rsidR="009166EF">
        <w:rPr>
          <w:rFonts w:ascii="Times New Roman" w:hAnsi="Times New Roman" w:cs="Times New Roman"/>
          <w:sz w:val="28"/>
          <w:szCs w:val="28"/>
        </w:rPr>
        <w:t>бережн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ого отношения к природе </w:t>
      </w:r>
      <w:r w:rsidR="009166EF">
        <w:rPr>
          <w:rFonts w:ascii="Times New Roman" w:hAnsi="Times New Roman" w:cs="Times New Roman"/>
          <w:sz w:val="28"/>
          <w:szCs w:val="28"/>
        </w:rPr>
        <w:t>и</w:t>
      </w:r>
      <w:r w:rsidR="002679D9">
        <w:rPr>
          <w:rFonts w:ascii="Times New Roman" w:hAnsi="Times New Roman" w:cs="Times New Roman"/>
          <w:sz w:val="28"/>
          <w:szCs w:val="28"/>
        </w:rPr>
        <w:t xml:space="preserve"> </w:t>
      </w:r>
      <w:r w:rsidR="00471827" w:rsidRPr="000B1A5A">
        <w:rPr>
          <w:rFonts w:ascii="Times New Roman" w:hAnsi="Times New Roman" w:cs="Times New Roman"/>
          <w:sz w:val="28"/>
          <w:szCs w:val="28"/>
        </w:rPr>
        <w:t>минерал</w:t>
      </w:r>
      <w:r w:rsidR="009166EF">
        <w:rPr>
          <w:rFonts w:ascii="Times New Roman" w:hAnsi="Times New Roman" w:cs="Times New Roman"/>
          <w:sz w:val="28"/>
          <w:szCs w:val="28"/>
        </w:rPr>
        <w:t>ьном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богатствам Казахстана.</w:t>
      </w:r>
    </w:p>
    <w:p w14:paraId="0935C815" w14:textId="641D797B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В ходе проведения Олимпиады решаются задачи:</w:t>
      </w:r>
    </w:p>
    <w:p w14:paraId="71CDFBC5" w14:textId="2F149216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-</w:t>
      </w:r>
      <w:r w:rsidR="009166EF">
        <w:rPr>
          <w:rFonts w:ascii="Times New Roman" w:hAnsi="Times New Roman" w:cs="Times New Roman"/>
          <w:sz w:val="28"/>
          <w:szCs w:val="28"/>
        </w:rPr>
        <w:t xml:space="preserve"> </w:t>
      </w:r>
      <w:r w:rsidR="009166EF" w:rsidRPr="000B1A5A">
        <w:rPr>
          <w:rFonts w:ascii="Times New Roman" w:hAnsi="Times New Roman" w:cs="Times New Roman"/>
          <w:sz w:val="28"/>
          <w:szCs w:val="28"/>
        </w:rPr>
        <w:t>пропаганда</w:t>
      </w:r>
      <w:r w:rsidRPr="000B1A5A">
        <w:rPr>
          <w:rFonts w:ascii="Times New Roman" w:hAnsi="Times New Roman" w:cs="Times New Roman"/>
          <w:sz w:val="28"/>
          <w:szCs w:val="28"/>
        </w:rPr>
        <w:t xml:space="preserve"> де</w:t>
      </w:r>
      <w:r w:rsidR="009166EF">
        <w:rPr>
          <w:rFonts w:ascii="Times New Roman" w:hAnsi="Times New Roman" w:cs="Times New Roman"/>
          <w:sz w:val="28"/>
          <w:szCs w:val="28"/>
        </w:rPr>
        <w:t>ятел</w:t>
      </w:r>
      <w:r w:rsidRPr="000B1A5A">
        <w:rPr>
          <w:rFonts w:ascii="Times New Roman" w:hAnsi="Times New Roman" w:cs="Times New Roman"/>
          <w:sz w:val="28"/>
          <w:szCs w:val="28"/>
        </w:rPr>
        <w:t>ьности юношес</w:t>
      </w:r>
      <w:r w:rsidR="009166EF">
        <w:rPr>
          <w:rFonts w:ascii="Times New Roman" w:hAnsi="Times New Roman" w:cs="Times New Roman"/>
          <w:sz w:val="28"/>
          <w:szCs w:val="28"/>
        </w:rPr>
        <w:t>ки</w:t>
      </w:r>
      <w:r w:rsidRPr="000B1A5A">
        <w:rPr>
          <w:rFonts w:ascii="Times New Roman" w:hAnsi="Times New Roman" w:cs="Times New Roman"/>
          <w:sz w:val="28"/>
          <w:szCs w:val="28"/>
        </w:rPr>
        <w:t xml:space="preserve">х </w:t>
      </w:r>
      <w:r w:rsidR="009166EF">
        <w:rPr>
          <w:rFonts w:ascii="Times New Roman" w:hAnsi="Times New Roman" w:cs="Times New Roman"/>
          <w:sz w:val="28"/>
          <w:szCs w:val="28"/>
        </w:rPr>
        <w:t>геологических</w:t>
      </w:r>
      <w:r w:rsidRPr="000B1A5A">
        <w:rPr>
          <w:rFonts w:ascii="Times New Roman" w:hAnsi="Times New Roman" w:cs="Times New Roman"/>
          <w:sz w:val="28"/>
          <w:szCs w:val="28"/>
        </w:rPr>
        <w:t xml:space="preserve"> объединений</w:t>
      </w:r>
    </w:p>
    <w:p w14:paraId="0640B72C" w14:textId="43266F71" w:rsidR="00471827" w:rsidRPr="000B1A5A" w:rsidRDefault="002679D9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71827" w:rsidRPr="000B1A5A">
        <w:rPr>
          <w:rFonts w:ascii="Times New Roman" w:hAnsi="Times New Roman" w:cs="Times New Roman"/>
          <w:sz w:val="28"/>
          <w:szCs w:val="28"/>
        </w:rPr>
        <w:t>кружков, клубов юных геологов) как формы</w:t>
      </w:r>
    </w:p>
    <w:p w14:paraId="7BBFB72C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дополнительного образования, профессиональной ориентации и развития</w:t>
      </w:r>
    </w:p>
    <w:p w14:paraId="04E308ED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гражданской позиции учащихся;</w:t>
      </w:r>
    </w:p>
    <w:p w14:paraId="0E702249" w14:textId="59F485B5" w:rsidR="00471827" w:rsidRPr="000B1A5A" w:rsidRDefault="009166EF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1827" w:rsidRPr="000B1A5A">
        <w:rPr>
          <w:rFonts w:ascii="Times New Roman" w:hAnsi="Times New Roman" w:cs="Times New Roman"/>
          <w:sz w:val="28"/>
          <w:szCs w:val="28"/>
        </w:rPr>
        <w:t>обмен опытом среди учителей, руководителей внешкольных</w:t>
      </w:r>
    </w:p>
    <w:p w14:paraId="7EE00389" w14:textId="2C7608BC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кружков, и представителей детско</w:t>
      </w:r>
      <w:r w:rsidR="009166EF">
        <w:rPr>
          <w:rFonts w:ascii="Times New Roman" w:hAnsi="Times New Roman" w:cs="Times New Roman"/>
          <w:sz w:val="28"/>
          <w:szCs w:val="28"/>
        </w:rPr>
        <w:t>-ю</w:t>
      </w:r>
      <w:r w:rsidRPr="000B1A5A">
        <w:rPr>
          <w:rFonts w:ascii="Times New Roman" w:hAnsi="Times New Roman" w:cs="Times New Roman"/>
          <w:sz w:val="28"/>
          <w:szCs w:val="28"/>
        </w:rPr>
        <w:t>ношеских геологических объединений, a</w:t>
      </w:r>
    </w:p>
    <w:p w14:paraId="72F4A7BC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также учащихся с целью рационализации проводимой ими учебной и</w:t>
      </w:r>
    </w:p>
    <w:p w14:paraId="2ED3D900" w14:textId="6A99F072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научной деятельност</w:t>
      </w:r>
      <w:r w:rsidR="009166EF">
        <w:rPr>
          <w:rFonts w:ascii="Times New Roman" w:hAnsi="Times New Roman" w:cs="Times New Roman"/>
          <w:sz w:val="28"/>
          <w:szCs w:val="28"/>
        </w:rPr>
        <w:t>и в</w:t>
      </w:r>
      <w:r w:rsidRPr="000B1A5A">
        <w:rPr>
          <w:rFonts w:ascii="Times New Roman" w:hAnsi="Times New Roman" w:cs="Times New Roman"/>
          <w:sz w:val="28"/>
          <w:szCs w:val="28"/>
        </w:rPr>
        <w:t xml:space="preserve"> облас</w:t>
      </w:r>
      <w:r w:rsidR="009166EF">
        <w:rPr>
          <w:rFonts w:ascii="Times New Roman" w:hAnsi="Times New Roman" w:cs="Times New Roman"/>
          <w:sz w:val="28"/>
          <w:szCs w:val="28"/>
        </w:rPr>
        <w:t>т</w:t>
      </w:r>
      <w:r w:rsidRPr="000B1A5A">
        <w:rPr>
          <w:rFonts w:ascii="Times New Roman" w:hAnsi="Times New Roman" w:cs="Times New Roman"/>
          <w:sz w:val="28"/>
          <w:szCs w:val="28"/>
        </w:rPr>
        <w:t>и наук о Земле;</w:t>
      </w:r>
    </w:p>
    <w:p w14:paraId="4ED8E1C8" w14:textId="799F50B2" w:rsidR="00471827" w:rsidRPr="000B1A5A" w:rsidRDefault="009166EF" w:rsidP="00017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1827" w:rsidRPr="000B1A5A">
        <w:rPr>
          <w:rFonts w:ascii="Times New Roman" w:hAnsi="Times New Roman" w:cs="Times New Roman"/>
          <w:sz w:val="28"/>
          <w:szCs w:val="28"/>
        </w:rPr>
        <w:t>Проверка теоретических знаний юных геологов</w:t>
      </w:r>
    </w:p>
    <w:p w14:paraId="3CF0AC8C" w14:textId="1E8D91D1" w:rsidR="00471827" w:rsidRPr="000B1A5A" w:rsidRDefault="009166EF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</w:t>
      </w:r>
      <w:r w:rsidRPr="000B1A5A">
        <w:rPr>
          <w:rFonts w:ascii="Times New Roman" w:hAnsi="Times New Roman" w:cs="Times New Roman"/>
          <w:sz w:val="28"/>
          <w:szCs w:val="28"/>
        </w:rPr>
        <w:t>профориентационная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работа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</w:t>
      </w:r>
      <w:r w:rsidRPr="000B1A5A">
        <w:rPr>
          <w:rFonts w:ascii="Times New Roman" w:hAnsi="Times New Roman" w:cs="Times New Roman"/>
          <w:sz w:val="28"/>
          <w:szCs w:val="28"/>
        </w:rPr>
        <w:t>школьников</w:t>
      </w:r>
    </w:p>
    <w:p w14:paraId="2E1399C8" w14:textId="070FD064" w:rsidR="00471827" w:rsidRPr="009166EF" w:rsidRDefault="00471827" w:rsidP="000B1A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6EF">
        <w:rPr>
          <w:rFonts w:ascii="Times New Roman" w:hAnsi="Times New Roman" w:cs="Times New Roman"/>
          <w:b/>
          <w:bCs/>
          <w:sz w:val="28"/>
          <w:szCs w:val="28"/>
        </w:rPr>
        <w:t>2. Руководство подготовкой и проведением Олимпиады</w:t>
      </w:r>
    </w:p>
    <w:p w14:paraId="1D32F2DA" w14:textId="1FC92233" w:rsidR="00471827" w:rsidRPr="000B1A5A" w:rsidRDefault="00783183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и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проведения Олимпиады создаются следующие</w:t>
      </w:r>
    </w:p>
    <w:p w14:paraId="469B5183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организационные структуры:</w:t>
      </w:r>
    </w:p>
    <w:p w14:paraId="53306705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- Организационный комитет Олимпиады;</w:t>
      </w:r>
    </w:p>
    <w:p w14:paraId="58FB1CA9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- Рабочая группа Организационного комитета Олимпиады;</w:t>
      </w:r>
    </w:p>
    <w:p w14:paraId="48F58A45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- Судейская коллегия Олимпиады;</w:t>
      </w:r>
    </w:p>
    <w:p w14:paraId="6C13812C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- Апелляционная комиссия Олимпиады.</w:t>
      </w:r>
    </w:p>
    <w:p w14:paraId="56FCAA77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Организационный комитет Олимпиады осуществляет общее</w:t>
      </w:r>
    </w:p>
    <w:p w14:paraId="36246FCC" w14:textId="3F578B4C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руководство организацие</w:t>
      </w:r>
      <w:r w:rsidR="00783183">
        <w:rPr>
          <w:rFonts w:ascii="Times New Roman" w:hAnsi="Times New Roman" w:cs="Times New Roman"/>
          <w:sz w:val="28"/>
          <w:szCs w:val="28"/>
        </w:rPr>
        <w:t xml:space="preserve">й Олимпиады, определяет место и </w:t>
      </w:r>
      <w:r w:rsidRPr="000B1A5A">
        <w:rPr>
          <w:rFonts w:ascii="Times New Roman" w:hAnsi="Times New Roman" w:cs="Times New Roman"/>
          <w:sz w:val="28"/>
          <w:szCs w:val="28"/>
        </w:rPr>
        <w:t>сроки проведения</w:t>
      </w:r>
    </w:p>
    <w:p w14:paraId="2EE1B369" w14:textId="1487AD22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Олимпиады.</w:t>
      </w:r>
    </w:p>
    <w:p w14:paraId="2EFE2D82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Рабочая группа Организационного комитета Олимпиады осуществляет</w:t>
      </w:r>
    </w:p>
    <w:p w14:paraId="68248F1E" w14:textId="4D519C19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операти</w:t>
      </w:r>
      <w:r w:rsidR="00783183">
        <w:rPr>
          <w:rFonts w:ascii="Times New Roman" w:hAnsi="Times New Roman" w:cs="Times New Roman"/>
          <w:sz w:val="28"/>
          <w:szCs w:val="28"/>
        </w:rPr>
        <w:t>вное регулирование подготовкой и</w:t>
      </w:r>
      <w:r w:rsidRPr="000B1A5A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783183">
        <w:rPr>
          <w:rFonts w:ascii="Times New Roman" w:hAnsi="Times New Roman" w:cs="Times New Roman"/>
          <w:sz w:val="28"/>
          <w:szCs w:val="28"/>
        </w:rPr>
        <w:t>нием Олимпиады и</w:t>
      </w:r>
    </w:p>
    <w:p w14:paraId="5D936942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формирует:</w:t>
      </w:r>
    </w:p>
    <w:p w14:paraId="78C78630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- судейскую коллегию Олимпиады;</w:t>
      </w:r>
    </w:p>
    <w:p w14:paraId="0ABC8655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- апелляционную комиссию Олимпиады.</w:t>
      </w:r>
    </w:p>
    <w:p w14:paraId="7D7A21DF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7274A7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Судейская коллегия оценивает уровень профессиональных навыков</w:t>
      </w:r>
    </w:p>
    <w:p w14:paraId="2EF20243" w14:textId="1E69E430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участн</w:t>
      </w:r>
      <w:r w:rsidR="00783183">
        <w:rPr>
          <w:rFonts w:ascii="Times New Roman" w:hAnsi="Times New Roman" w:cs="Times New Roman"/>
          <w:sz w:val="28"/>
          <w:szCs w:val="28"/>
        </w:rPr>
        <w:t>иков олимпиады в соревнованиях и</w:t>
      </w:r>
      <w:r w:rsidRPr="000B1A5A">
        <w:rPr>
          <w:rFonts w:ascii="Times New Roman" w:hAnsi="Times New Roman" w:cs="Times New Roman"/>
          <w:sz w:val="28"/>
          <w:szCs w:val="28"/>
        </w:rPr>
        <w:t xml:space="preserve"> конкурсах, а также</w:t>
      </w:r>
    </w:p>
    <w:p w14:paraId="154D84C8" w14:textId="70A5DCA6" w:rsidR="00471827" w:rsidRPr="000B1A5A" w:rsidRDefault="00783183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общекомандные и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личные результаты участников.</w:t>
      </w:r>
    </w:p>
    <w:p w14:paraId="40A17C0E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Апелляционная комиссия принимает решение по конфликтным</w:t>
      </w:r>
    </w:p>
    <w:p w14:paraId="0E210DC4" w14:textId="17E93732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в</w:t>
      </w:r>
      <w:r w:rsidR="00783183">
        <w:rPr>
          <w:rFonts w:ascii="Times New Roman" w:hAnsi="Times New Roman" w:cs="Times New Roman"/>
          <w:sz w:val="28"/>
          <w:szCs w:val="28"/>
        </w:rPr>
        <w:t>опросам судейства соревнований и</w:t>
      </w:r>
      <w:r w:rsidRPr="000B1A5A">
        <w:rPr>
          <w:rFonts w:ascii="Times New Roman" w:hAnsi="Times New Roman" w:cs="Times New Roman"/>
          <w:sz w:val="28"/>
          <w:szCs w:val="28"/>
        </w:rPr>
        <w:t xml:space="preserve"> конкурсов.</w:t>
      </w:r>
    </w:p>
    <w:p w14:paraId="683A944E" w14:textId="1BB1D7D8" w:rsidR="00471827" w:rsidRPr="000B1A5A" w:rsidRDefault="00783183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 и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здоровье детей, несет педагог -</w:t>
      </w:r>
    </w:p>
    <w:p w14:paraId="2A586661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руководитель команды.</w:t>
      </w:r>
    </w:p>
    <w:p w14:paraId="1E4BC1E4" w14:textId="77777777" w:rsidR="00471827" w:rsidRPr="009166EF" w:rsidRDefault="00471827" w:rsidP="000B1A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6EF">
        <w:rPr>
          <w:rFonts w:ascii="Times New Roman" w:hAnsi="Times New Roman" w:cs="Times New Roman"/>
          <w:b/>
          <w:bCs/>
          <w:sz w:val="28"/>
          <w:szCs w:val="28"/>
        </w:rPr>
        <w:t>3. Участники Олимпиады</w:t>
      </w:r>
    </w:p>
    <w:p w14:paraId="5321CB72" w14:textId="3F2FF514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 xml:space="preserve">В Олимпиаде принимают участие </w:t>
      </w:r>
      <w:r w:rsidR="009166EF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Pr="000B1A5A">
        <w:rPr>
          <w:rFonts w:ascii="Times New Roman" w:hAnsi="Times New Roman" w:cs="Times New Roman"/>
          <w:sz w:val="28"/>
          <w:szCs w:val="28"/>
        </w:rPr>
        <w:t xml:space="preserve"> г.</w:t>
      </w:r>
      <w:r w:rsidR="009166EF">
        <w:rPr>
          <w:rFonts w:ascii="Times New Roman" w:hAnsi="Times New Roman" w:cs="Times New Roman"/>
          <w:sz w:val="28"/>
          <w:szCs w:val="28"/>
        </w:rPr>
        <w:t xml:space="preserve"> </w:t>
      </w:r>
      <w:r w:rsidRPr="000B1A5A">
        <w:rPr>
          <w:rFonts w:ascii="Times New Roman" w:hAnsi="Times New Roman" w:cs="Times New Roman"/>
          <w:sz w:val="28"/>
          <w:szCs w:val="28"/>
        </w:rPr>
        <w:t>А</w:t>
      </w:r>
      <w:r w:rsidR="009166EF">
        <w:rPr>
          <w:rFonts w:ascii="Times New Roman" w:hAnsi="Times New Roman" w:cs="Times New Roman"/>
          <w:sz w:val="28"/>
          <w:szCs w:val="28"/>
        </w:rPr>
        <w:t>стана</w:t>
      </w:r>
      <w:r w:rsidRPr="000B1A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1A5A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0B1A5A">
        <w:rPr>
          <w:rFonts w:ascii="Times New Roman" w:hAnsi="Times New Roman" w:cs="Times New Roman"/>
          <w:sz w:val="28"/>
          <w:szCs w:val="28"/>
        </w:rPr>
        <w:t xml:space="preserve">., рус.). </w:t>
      </w:r>
    </w:p>
    <w:p w14:paraId="6F64D76C" w14:textId="510E2293" w:rsidR="00471827" w:rsidRPr="000B1A5A" w:rsidRDefault="009166EF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. Учащиеся 10-11 классов —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1827" w:rsidRPr="000B1A5A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E26322">
        <w:rPr>
          <w:rFonts w:ascii="Times New Roman" w:hAnsi="Times New Roman" w:cs="Times New Roman"/>
          <w:sz w:val="28"/>
          <w:szCs w:val="28"/>
        </w:rPr>
        <w:t xml:space="preserve"> от учебного заведения г. Астаны.</w:t>
      </w:r>
    </w:p>
    <w:p w14:paraId="5BBD02EE" w14:textId="77777777" w:rsidR="00471827" w:rsidRPr="009166EF" w:rsidRDefault="00471827" w:rsidP="000B1A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6EF">
        <w:rPr>
          <w:rFonts w:ascii="Times New Roman" w:hAnsi="Times New Roman" w:cs="Times New Roman"/>
          <w:b/>
          <w:bCs/>
          <w:sz w:val="28"/>
          <w:szCs w:val="28"/>
        </w:rPr>
        <w:t>4. Регламент Олимпиады</w:t>
      </w:r>
    </w:p>
    <w:p w14:paraId="104A61CB" w14:textId="134BC2AC" w:rsidR="00783183" w:rsidRPr="00476D29" w:rsidRDefault="00783183" w:rsidP="00916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625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76D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79D9">
        <w:rPr>
          <w:rFonts w:ascii="Times New Roman" w:hAnsi="Times New Roman" w:cs="Times New Roman"/>
          <w:sz w:val="28"/>
          <w:szCs w:val="28"/>
        </w:rPr>
        <w:t xml:space="preserve"> городская олимпиада</w:t>
      </w:r>
      <w:r>
        <w:rPr>
          <w:rFonts w:ascii="Times New Roman" w:hAnsi="Times New Roman" w:cs="Times New Roman"/>
          <w:sz w:val="28"/>
          <w:szCs w:val="28"/>
        </w:rPr>
        <w:t xml:space="preserve"> юных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геологов 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Астана»</w:t>
      </w:r>
    </w:p>
    <w:p w14:paraId="27A1BB14" w14:textId="7566F3FF" w:rsidR="00471827" w:rsidRPr="002679D9" w:rsidRDefault="00B06AA1" w:rsidP="009166E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проходить «</w:t>
      </w:r>
      <w:r w:rsidR="0001751D">
        <w:rPr>
          <w:rFonts w:ascii="Times New Roman" w:hAnsi="Times New Roman" w:cs="Times New Roman"/>
          <w:sz w:val="28"/>
          <w:szCs w:val="28"/>
        </w:rPr>
        <w:t>1</w:t>
      </w:r>
      <w:r w:rsidR="00476D29" w:rsidRPr="00476D29">
        <w:rPr>
          <w:rFonts w:ascii="Times New Roman" w:hAnsi="Times New Roman" w:cs="Times New Roman"/>
          <w:sz w:val="28"/>
          <w:szCs w:val="28"/>
        </w:rPr>
        <w:t>4</w:t>
      </w:r>
      <w:r w:rsidR="00471827" w:rsidRPr="002679D9">
        <w:rPr>
          <w:rFonts w:ascii="Times New Roman" w:hAnsi="Times New Roman" w:cs="Times New Roman"/>
          <w:sz w:val="28"/>
          <w:szCs w:val="28"/>
        </w:rPr>
        <w:t>»</w:t>
      </w:r>
      <w:r w:rsidR="00476D29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71827" w:rsidRPr="002679D9">
        <w:rPr>
          <w:rFonts w:ascii="Times New Roman" w:hAnsi="Times New Roman" w:cs="Times New Roman"/>
          <w:sz w:val="28"/>
          <w:szCs w:val="28"/>
        </w:rPr>
        <w:t xml:space="preserve"> 202</w:t>
      </w:r>
      <w:r w:rsidR="0001751D" w:rsidRPr="00476D29">
        <w:rPr>
          <w:rFonts w:ascii="Times New Roman" w:hAnsi="Times New Roman" w:cs="Times New Roman"/>
          <w:sz w:val="28"/>
          <w:szCs w:val="28"/>
        </w:rPr>
        <w:t>5</w:t>
      </w:r>
      <w:r w:rsidR="00471827" w:rsidRPr="002679D9">
        <w:rPr>
          <w:rFonts w:ascii="Times New Roman" w:hAnsi="Times New Roman" w:cs="Times New Roman"/>
          <w:sz w:val="28"/>
          <w:szCs w:val="28"/>
        </w:rPr>
        <w:t xml:space="preserve"> года в г. А</w:t>
      </w:r>
      <w:r w:rsidR="009166EF" w:rsidRPr="002679D9">
        <w:rPr>
          <w:rFonts w:ascii="Times New Roman" w:hAnsi="Times New Roman" w:cs="Times New Roman"/>
          <w:sz w:val="28"/>
          <w:szCs w:val="28"/>
        </w:rPr>
        <w:t>стана</w:t>
      </w:r>
      <w:r w:rsidR="00471827" w:rsidRPr="002679D9">
        <w:rPr>
          <w:rFonts w:ascii="Times New Roman" w:hAnsi="Times New Roman" w:cs="Times New Roman"/>
          <w:sz w:val="28"/>
          <w:szCs w:val="28"/>
        </w:rPr>
        <w:t xml:space="preserve"> в </w:t>
      </w:r>
      <w:r w:rsidR="009166EF" w:rsidRPr="002679D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ЕНУ</w:t>
      </w:r>
      <w:r w:rsidR="009166EF" w:rsidRPr="00267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им. Л.Н. Гумилева</w:t>
      </w:r>
      <w:r w:rsidR="00783183" w:rsidRPr="00267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адресу </w:t>
      </w:r>
      <w:r w:rsidR="00547D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Астана </w:t>
      </w:r>
      <w:r w:rsidR="00783183" w:rsidRPr="00267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ул. Сат</w:t>
      </w:r>
      <w:r w:rsidR="00127F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9166EF" w:rsidRPr="00267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аева 2</w:t>
      </w:r>
      <w:r w:rsidR="000175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(номер аудитории проведения уточнить на ресепшене)</w:t>
      </w:r>
    </w:p>
    <w:p w14:paraId="0292C6E9" w14:textId="46553494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Регистрация участников с 09 ч.00</w:t>
      </w:r>
      <w:r w:rsidR="009166EF">
        <w:rPr>
          <w:rFonts w:ascii="Times New Roman" w:hAnsi="Times New Roman" w:cs="Times New Roman"/>
          <w:sz w:val="28"/>
          <w:szCs w:val="28"/>
        </w:rPr>
        <w:t xml:space="preserve"> мин</w:t>
      </w:r>
      <w:r w:rsidRPr="000B1A5A">
        <w:rPr>
          <w:rFonts w:ascii="Times New Roman" w:hAnsi="Times New Roman" w:cs="Times New Roman"/>
          <w:sz w:val="28"/>
          <w:szCs w:val="28"/>
        </w:rPr>
        <w:t xml:space="preserve">. до </w:t>
      </w:r>
      <w:r w:rsidR="009166EF">
        <w:rPr>
          <w:rFonts w:ascii="Times New Roman" w:hAnsi="Times New Roman" w:cs="Times New Roman"/>
          <w:sz w:val="28"/>
          <w:szCs w:val="28"/>
        </w:rPr>
        <w:t>9</w:t>
      </w:r>
      <w:r w:rsidRPr="000B1A5A">
        <w:rPr>
          <w:rFonts w:ascii="Times New Roman" w:hAnsi="Times New Roman" w:cs="Times New Roman"/>
          <w:sz w:val="28"/>
          <w:szCs w:val="28"/>
        </w:rPr>
        <w:t xml:space="preserve"> </w:t>
      </w:r>
      <w:r w:rsidR="009166EF">
        <w:rPr>
          <w:rFonts w:ascii="Times New Roman" w:hAnsi="Times New Roman" w:cs="Times New Roman"/>
          <w:sz w:val="28"/>
          <w:szCs w:val="28"/>
        </w:rPr>
        <w:t>ч</w:t>
      </w:r>
      <w:r w:rsidRPr="000B1A5A">
        <w:rPr>
          <w:rFonts w:ascii="Times New Roman" w:hAnsi="Times New Roman" w:cs="Times New Roman"/>
          <w:sz w:val="28"/>
          <w:szCs w:val="28"/>
        </w:rPr>
        <w:t>.</w:t>
      </w:r>
      <w:r w:rsidR="009166EF">
        <w:rPr>
          <w:rFonts w:ascii="Times New Roman" w:hAnsi="Times New Roman" w:cs="Times New Roman"/>
          <w:sz w:val="28"/>
          <w:szCs w:val="28"/>
        </w:rPr>
        <w:t>30</w:t>
      </w:r>
      <w:r w:rsidR="00783183">
        <w:rPr>
          <w:rFonts w:ascii="Times New Roman" w:hAnsi="Times New Roman" w:cs="Times New Roman"/>
          <w:sz w:val="28"/>
          <w:szCs w:val="28"/>
        </w:rPr>
        <w:t xml:space="preserve"> мин</w:t>
      </w:r>
      <w:r w:rsidRPr="000B1A5A">
        <w:rPr>
          <w:rFonts w:ascii="Times New Roman" w:hAnsi="Times New Roman" w:cs="Times New Roman"/>
          <w:sz w:val="28"/>
          <w:szCs w:val="28"/>
        </w:rPr>
        <w:t>.</w:t>
      </w:r>
    </w:p>
    <w:p w14:paraId="53E5878C" w14:textId="5B1D61E0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 xml:space="preserve">Торжественное открытие — </w:t>
      </w:r>
      <w:r w:rsidR="009166EF">
        <w:rPr>
          <w:rFonts w:ascii="Times New Roman" w:hAnsi="Times New Roman" w:cs="Times New Roman"/>
          <w:sz w:val="28"/>
          <w:szCs w:val="28"/>
        </w:rPr>
        <w:t>9:3</w:t>
      </w:r>
      <w:r w:rsidRPr="000B1A5A">
        <w:rPr>
          <w:rFonts w:ascii="Times New Roman" w:hAnsi="Times New Roman" w:cs="Times New Roman"/>
          <w:sz w:val="28"/>
          <w:szCs w:val="28"/>
        </w:rPr>
        <w:t>0</w:t>
      </w:r>
    </w:p>
    <w:p w14:paraId="278DFAD4" w14:textId="58C6B99C" w:rsidR="00471827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Начало олимпиады — 10</w:t>
      </w:r>
      <w:r w:rsidR="009166EF">
        <w:rPr>
          <w:rFonts w:ascii="Times New Roman" w:hAnsi="Times New Roman" w:cs="Times New Roman"/>
          <w:sz w:val="28"/>
          <w:szCs w:val="28"/>
        </w:rPr>
        <w:t xml:space="preserve">:00 </w:t>
      </w:r>
    </w:p>
    <w:p w14:paraId="3585A6CA" w14:textId="18B8ECF5" w:rsidR="00E26322" w:rsidRDefault="00E26322" w:rsidP="00E26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тур олимпиады (минералогия и петрография) 10 финалистов и награждение победителей будет проводится 3 апреля во Дворце Независимости г. Астана </w:t>
      </w:r>
    </w:p>
    <w:p w14:paraId="0156E753" w14:textId="586F567A" w:rsidR="00E26322" w:rsidRPr="00E26322" w:rsidRDefault="00E26322" w:rsidP="00E26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Начало олимпиады — 10</w:t>
      </w:r>
      <w:r>
        <w:rPr>
          <w:rFonts w:ascii="Times New Roman" w:hAnsi="Times New Roman" w:cs="Times New Roman"/>
          <w:sz w:val="28"/>
          <w:szCs w:val="28"/>
        </w:rPr>
        <w:t xml:space="preserve">:00 </w:t>
      </w:r>
    </w:p>
    <w:p w14:paraId="7AF18C21" w14:textId="77777777" w:rsidR="00471827" w:rsidRPr="009166EF" w:rsidRDefault="00471827" w:rsidP="000B1A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6EF">
        <w:rPr>
          <w:rFonts w:ascii="Times New Roman" w:hAnsi="Times New Roman" w:cs="Times New Roman"/>
          <w:b/>
          <w:bCs/>
          <w:sz w:val="28"/>
          <w:szCs w:val="28"/>
        </w:rPr>
        <w:t>5. Проведение олимпиады</w:t>
      </w:r>
    </w:p>
    <w:p w14:paraId="6BFDAEBC" w14:textId="2A34EC2D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 xml:space="preserve">Олимпиада будет проводиться в </w:t>
      </w:r>
      <w:r w:rsidR="00476D29">
        <w:rPr>
          <w:rFonts w:ascii="Times New Roman" w:hAnsi="Times New Roman" w:cs="Times New Roman"/>
          <w:sz w:val="28"/>
          <w:szCs w:val="28"/>
        </w:rPr>
        <w:t>2</w:t>
      </w:r>
      <w:r w:rsidR="0001751D">
        <w:rPr>
          <w:rFonts w:ascii="Times New Roman" w:hAnsi="Times New Roman" w:cs="Times New Roman"/>
          <w:sz w:val="28"/>
          <w:szCs w:val="28"/>
        </w:rPr>
        <w:t xml:space="preserve"> тур</w:t>
      </w:r>
      <w:r w:rsidR="00476D29">
        <w:rPr>
          <w:rFonts w:ascii="Times New Roman" w:hAnsi="Times New Roman" w:cs="Times New Roman"/>
          <w:sz w:val="28"/>
          <w:szCs w:val="28"/>
        </w:rPr>
        <w:t>а</w:t>
      </w:r>
      <w:r w:rsidRPr="000B1A5A">
        <w:rPr>
          <w:rFonts w:ascii="Times New Roman" w:hAnsi="Times New Roman" w:cs="Times New Roman"/>
          <w:sz w:val="28"/>
          <w:szCs w:val="28"/>
        </w:rPr>
        <w:t>.</w:t>
      </w:r>
    </w:p>
    <w:p w14:paraId="520EC442" w14:textId="733700DA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 xml:space="preserve">1 тур — </w:t>
      </w:r>
      <w:r w:rsidR="009166EF">
        <w:rPr>
          <w:rFonts w:ascii="Times New Roman" w:hAnsi="Times New Roman" w:cs="Times New Roman"/>
          <w:sz w:val="28"/>
          <w:szCs w:val="28"/>
        </w:rPr>
        <w:t>тестирование</w:t>
      </w:r>
      <w:r w:rsidRPr="000B1A5A">
        <w:rPr>
          <w:rFonts w:ascii="Times New Roman" w:hAnsi="Times New Roman" w:cs="Times New Roman"/>
          <w:sz w:val="28"/>
          <w:szCs w:val="28"/>
        </w:rPr>
        <w:t>;</w:t>
      </w:r>
    </w:p>
    <w:p w14:paraId="79DD1B59" w14:textId="2694B7BD" w:rsidR="00471827" w:rsidRPr="000B1A5A" w:rsidRDefault="00476D29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"/>
      <w:r>
        <w:rPr>
          <w:rFonts w:ascii="Times New Roman" w:hAnsi="Times New Roman" w:cs="Times New Roman"/>
          <w:sz w:val="28"/>
          <w:szCs w:val="28"/>
        </w:rPr>
        <w:t>2 тур олимпиады</w:t>
      </w:r>
      <w:r w:rsidR="009C41F0">
        <w:rPr>
          <w:rFonts w:ascii="Times New Roman" w:hAnsi="Times New Roman" w:cs="Times New Roman"/>
          <w:sz w:val="28"/>
          <w:szCs w:val="28"/>
        </w:rPr>
        <w:t xml:space="preserve"> (минералогия и петрография) 10 финалистов</w:t>
      </w:r>
      <w:r>
        <w:rPr>
          <w:rFonts w:ascii="Times New Roman" w:hAnsi="Times New Roman" w:cs="Times New Roman"/>
          <w:sz w:val="28"/>
          <w:szCs w:val="28"/>
        </w:rPr>
        <w:t xml:space="preserve"> и награждение победителей будет проводится 3 апреля во Дворце Независимости г. Астана (время уточнить у организаторов)</w:t>
      </w:r>
    </w:p>
    <w:bookmarkEnd w:id="1"/>
    <w:p w14:paraId="6BC9587B" w14:textId="77777777" w:rsidR="00471827" w:rsidRPr="009166EF" w:rsidRDefault="00471827" w:rsidP="000B1A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6EF">
        <w:rPr>
          <w:rFonts w:ascii="Times New Roman" w:hAnsi="Times New Roman" w:cs="Times New Roman"/>
          <w:b/>
          <w:bCs/>
          <w:sz w:val="28"/>
          <w:szCs w:val="28"/>
        </w:rPr>
        <w:t>6. Награждение победителей</w:t>
      </w:r>
    </w:p>
    <w:p w14:paraId="6985F3A5" w14:textId="08631B3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Победители и призёры награждают</w:t>
      </w:r>
      <w:r w:rsidR="0001751D">
        <w:rPr>
          <w:rFonts w:ascii="Times New Roman" w:hAnsi="Times New Roman" w:cs="Times New Roman"/>
          <w:sz w:val="28"/>
          <w:szCs w:val="28"/>
        </w:rPr>
        <w:t>ся грамотами и сувенирами</w:t>
      </w:r>
      <w:r w:rsidRPr="000B1A5A">
        <w:rPr>
          <w:rFonts w:ascii="Times New Roman" w:hAnsi="Times New Roman" w:cs="Times New Roman"/>
          <w:sz w:val="28"/>
          <w:szCs w:val="28"/>
        </w:rPr>
        <w:t>.</w:t>
      </w:r>
    </w:p>
    <w:p w14:paraId="52E0DE9A" w14:textId="77777777" w:rsidR="00471827" w:rsidRPr="002679D9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 xml:space="preserve">По результатам Олимпиады оформляется Протокол, </w:t>
      </w:r>
      <w:r w:rsidRPr="002679D9">
        <w:rPr>
          <w:rFonts w:ascii="Times New Roman" w:hAnsi="Times New Roman" w:cs="Times New Roman"/>
          <w:sz w:val="28"/>
          <w:szCs w:val="28"/>
        </w:rPr>
        <w:t>подписывается</w:t>
      </w:r>
    </w:p>
    <w:p w14:paraId="7A89BBD8" w14:textId="71E349D2" w:rsidR="00471827" w:rsidRPr="002679D9" w:rsidRDefault="0001751D" w:rsidP="00916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="00471827" w:rsidRPr="002679D9">
        <w:rPr>
          <w:rFonts w:ascii="Times New Roman" w:hAnsi="Times New Roman" w:cs="Times New Roman"/>
          <w:sz w:val="28"/>
          <w:szCs w:val="28"/>
        </w:rPr>
        <w:t xml:space="preserve"> Оргкомитета </w:t>
      </w:r>
    </w:p>
    <w:p w14:paraId="2F675DEE" w14:textId="77777777" w:rsidR="009C41F0" w:rsidRDefault="009C41F0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5CA74B" w14:textId="28FA8FB2" w:rsidR="00471827" w:rsidRDefault="00471827" w:rsidP="000B1A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1F0">
        <w:rPr>
          <w:rFonts w:ascii="Times New Roman" w:hAnsi="Times New Roman" w:cs="Times New Roman"/>
          <w:b/>
          <w:bCs/>
          <w:sz w:val="28"/>
          <w:szCs w:val="28"/>
        </w:rPr>
        <w:t>Тематика вопросов Олимпиады</w:t>
      </w:r>
    </w:p>
    <w:p w14:paraId="19CDF866" w14:textId="77777777" w:rsidR="009C41F0" w:rsidRPr="009C41F0" w:rsidRDefault="009C41F0" w:rsidP="000B1A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10FE7" w14:textId="66E48C1D" w:rsidR="00471827" w:rsidRPr="000B1A5A" w:rsidRDefault="009166EF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1827" w:rsidRPr="000B1A5A">
        <w:rPr>
          <w:rFonts w:ascii="Times New Roman" w:hAnsi="Times New Roman" w:cs="Times New Roman"/>
          <w:sz w:val="28"/>
          <w:szCs w:val="28"/>
        </w:rPr>
        <w:t>Вселенная, метагалактика, галактика - строение, состав, параметры</w:t>
      </w:r>
    </w:p>
    <w:p w14:paraId="75FBFF96" w14:textId="7934EC48" w:rsidR="00471827" w:rsidRPr="000B1A5A" w:rsidRDefault="009166EF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1827" w:rsidRPr="000B1A5A">
        <w:rPr>
          <w:rFonts w:ascii="Times New Roman" w:hAnsi="Times New Roman" w:cs="Times New Roman"/>
          <w:sz w:val="28"/>
          <w:szCs w:val="28"/>
        </w:rPr>
        <w:t>Солнечная система - строение, состав, параметры</w:t>
      </w:r>
    </w:p>
    <w:p w14:paraId="2628F6BF" w14:textId="405A35C0" w:rsidR="00471827" w:rsidRPr="000B1A5A" w:rsidRDefault="009166EF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1827" w:rsidRPr="000B1A5A">
        <w:rPr>
          <w:rFonts w:ascii="Times New Roman" w:hAnsi="Times New Roman" w:cs="Times New Roman"/>
          <w:sz w:val="28"/>
          <w:szCs w:val="28"/>
        </w:rPr>
        <w:t>Планета Земля — строение, параметры</w:t>
      </w:r>
    </w:p>
    <w:p w14:paraId="5BEF9FC1" w14:textId="4F07F299" w:rsidR="00471827" w:rsidRPr="000B1A5A" w:rsidRDefault="009166EF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71827" w:rsidRPr="000B1A5A">
        <w:rPr>
          <w:rFonts w:ascii="Times New Roman" w:hAnsi="Times New Roman" w:cs="Times New Roman"/>
          <w:sz w:val="28"/>
          <w:szCs w:val="28"/>
        </w:rPr>
        <w:t>Внешние и внутренние оболочки Земли — строение, состав, параметры</w:t>
      </w:r>
    </w:p>
    <w:p w14:paraId="12D0922C" w14:textId="432AE443" w:rsidR="00471827" w:rsidRPr="000B1A5A" w:rsidRDefault="009166EF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1827" w:rsidRPr="000B1A5A">
        <w:rPr>
          <w:rFonts w:ascii="Times New Roman" w:hAnsi="Times New Roman" w:cs="Times New Roman"/>
          <w:sz w:val="28"/>
          <w:szCs w:val="28"/>
        </w:rPr>
        <w:t>Экзогенные геологические процессы — сущность, взаимодействие,</w:t>
      </w:r>
    </w:p>
    <w:p w14:paraId="0B75C45E" w14:textId="0BB86CF6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причины, следствия</w:t>
      </w:r>
    </w:p>
    <w:p w14:paraId="3FFAF442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6. Эндогенные геологические процессы —— сущность, взаимодействие,</w:t>
      </w:r>
    </w:p>
    <w:p w14:paraId="197964F7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lastRenderedPageBreak/>
        <w:t>причины, следствия</w:t>
      </w:r>
    </w:p>
    <w:p w14:paraId="1AD60662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7. Науки, связанные с геологией</w:t>
      </w:r>
    </w:p>
    <w:p w14:paraId="13CB96D4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8. Науки, входящие в состав геологических наук</w:t>
      </w:r>
    </w:p>
    <w:p w14:paraId="5723EC24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9. История развития Земли</w:t>
      </w:r>
    </w:p>
    <w:p w14:paraId="2DD05460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10.История развития земной коры</w:t>
      </w:r>
    </w:p>
    <w:p w14:paraId="70CA66D1" w14:textId="50902DBF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11</w:t>
      </w:r>
      <w:r w:rsidR="009166EF">
        <w:rPr>
          <w:rFonts w:ascii="Times New Roman" w:hAnsi="Times New Roman" w:cs="Times New Roman"/>
          <w:sz w:val="28"/>
          <w:szCs w:val="28"/>
        </w:rPr>
        <w:t xml:space="preserve">. </w:t>
      </w:r>
      <w:r w:rsidRPr="000B1A5A">
        <w:rPr>
          <w:rFonts w:ascii="Times New Roman" w:hAnsi="Times New Roman" w:cs="Times New Roman"/>
          <w:sz w:val="28"/>
          <w:szCs w:val="28"/>
        </w:rPr>
        <w:t>Понятия «Минерал», «Полезное ископаемое», «Руда»,</w:t>
      </w:r>
    </w:p>
    <w:p w14:paraId="1FD740E3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«Рудопроявление», «Месторождение», «запасы», значение</w:t>
      </w:r>
    </w:p>
    <w:p w14:paraId="14D9A71F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12. Подземные воды — типы, минерализация, месторождения, значение</w:t>
      </w:r>
    </w:p>
    <w:p w14:paraId="2E10E02D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13. Руководящие ископаемые — основные понятия, формы, «Триада</w:t>
      </w:r>
    </w:p>
    <w:p w14:paraId="5874E24E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Дарвина»</w:t>
      </w:r>
    </w:p>
    <w:p w14:paraId="7866127C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14. Геологические методы поисков, разведки, оценки и эксплуатации</w:t>
      </w:r>
    </w:p>
    <w:p w14:paraId="7EE01954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месторождений полезных ископаемых</w:t>
      </w:r>
    </w:p>
    <w:p w14:paraId="73E4A8D5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15. Геологический маршрут, горный компас, полевой дневник, элементы</w:t>
      </w:r>
    </w:p>
    <w:p w14:paraId="262DF7C7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залегания горных пород</w:t>
      </w:r>
    </w:p>
    <w:p w14:paraId="0152D79D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16.Магматические горные породы — основные понятия, формы</w:t>
      </w:r>
    </w:p>
    <w:p w14:paraId="62265AC1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магматических тел, классификация, свойства</w:t>
      </w:r>
    </w:p>
    <w:p w14:paraId="360D678A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17.Метаморфические горные породы — основные понятия, классификация,</w:t>
      </w:r>
    </w:p>
    <w:p w14:paraId="3B49F991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свойства</w:t>
      </w:r>
    </w:p>
    <w:p w14:paraId="08418DC3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18. Осадочные горные породы — основные понятия, формы тел,</w:t>
      </w:r>
    </w:p>
    <w:p w14:paraId="55E8144E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классификация, свойства</w:t>
      </w:r>
    </w:p>
    <w:p w14:paraId="50A5C14A" w14:textId="77777777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19. Основные тектонические структуры земной коры</w:t>
      </w:r>
    </w:p>
    <w:p w14:paraId="40C0CCB1" w14:textId="08220523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2</w:t>
      </w:r>
      <w:r w:rsidR="009C41F0">
        <w:rPr>
          <w:rFonts w:ascii="Times New Roman" w:hAnsi="Times New Roman" w:cs="Times New Roman"/>
          <w:sz w:val="28"/>
          <w:szCs w:val="28"/>
        </w:rPr>
        <w:t>0</w:t>
      </w:r>
      <w:r w:rsidRPr="000B1A5A">
        <w:rPr>
          <w:rFonts w:ascii="Times New Roman" w:hAnsi="Times New Roman" w:cs="Times New Roman"/>
          <w:sz w:val="28"/>
          <w:szCs w:val="28"/>
        </w:rPr>
        <w:t>. Гидрогеология и инженерная геология — основные понятия</w:t>
      </w:r>
    </w:p>
    <w:p w14:paraId="33B8D5F3" w14:textId="54E94C1C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2</w:t>
      </w:r>
      <w:r w:rsidR="009C41F0">
        <w:rPr>
          <w:rFonts w:ascii="Times New Roman" w:hAnsi="Times New Roman" w:cs="Times New Roman"/>
          <w:sz w:val="28"/>
          <w:szCs w:val="28"/>
        </w:rPr>
        <w:t>1</w:t>
      </w:r>
      <w:r w:rsidRPr="000B1A5A">
        <w:rPr>
          <w:rFonts w:ascii="Times New Roman" w:hAnsi="Times New Roman" w:cs="Times New Roman"/>
          <w:sz w:val="28"/>
          <w:szCs w:val="28"/>
        </w:rPr>
        <w:t>. Геофизика — основные понятия</w:t>
      </w:r>
    </w:p>
    <w:p w14:paraId="44B7CC61" w14:textId="29DA5A22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2</w:t>
      </w:r>
      <w:r w:rsidR="009C41F0">
        <w:rPr>
          <w:rFonts w:ascii="Times New Roman" w:hAnsi="Times New Roman" w:cs="Times New Roman"/>
          <w:sz w:val="28"/>
          <w:szCs w:val="28"/>
        </w:rPr>
        <w:t>2</w:t>
      </w:r>
      <w:r w:rsidRPr="000B1A5A">
        <w:rPr>
          <w:rFonts w:ascii="Times New Roman" w:hAnsi="Times New Roman" w:cs="Times New Roman"/>
          <w:sz w:val="28"/>
          <w:szCs w:val="28"/>
        </w:rPr>
        <w:t>. Нефтяная геология - основные понятия</w:t>
      </w:r>
    </w:p>
    <w:p w14:paraId="5C023212" w14:textId="38C08459" w:rsidR="00471827" w:rsidRPr="000B1A5A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2</w:t>
      </w:r>
      <w:r w:rsidR="009C41F0">
        <w:rPr>
          <w:rFonts w:ascii="Times New Roman" w:hAnsi="Times New Roman" w:cs="Times New Roman"/>
          <w:sz w:val="28"/>
          <w:szCs w:val="28"/>
        </w:rPr>
        <w:t>3</w:t>
      </w:r>
      <w:r w:rsidRPr="000B1A5A">
        <w:rPr>
          <w:rFonts w:ascii="Times New Roman" w:hAnsi="Times New Roman" w:cs="Times New Roman"/>
          <w:sz w:val="28"/>
          <w:szCs w:val="28"/>
        </w:rPr>
        <w:t>. Новейшая глобальная тектоника</w:t>
      </w:r>
    </w:p>
    <w:p w14:paraId="61A6940F" w14:textId="681B2E5C" w:rsidR="00410476" w:rsidRDefault="00471827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A5A">
        <w:rPr>
          <w:rFonts w:ascii="Times New Roman" w:hAnsi="Times New Roman" w:cs="Times New Roman"/>
          <w:sz w:val="28"/>
          <w:szCs w:val="28"/>
        </w:rPr>
        <w:t>2</w:t>
      </w:r>
      <w:r w:rsidR="009C41F0">
        <w:rPr>
          <w:rFonts w:ascii="Times New Roman" w:hAnsi="Times New Roman" w:cs="Times New Roman"/>
          <w:sz w:val="28"/>
          <w:szCs w:val="28"/>
        </w:rPr>
        <w:t>4</w:t>
      </w:r>
      <w:r w:rsidRPr="000B1A5A">
        <w:rPr>
          <w:rFonts w:ascii="Times New Roman" w:hAnsi="Times New Roman" w:cs="Times New Roman"/>
          <w:sz w:val="28"/>
          <w:szCs w:val="28"/>
        </w:rPr>
        <w:t>.</w:t>
      </w:r>
      <w:r w:rsidR="009C41F0">
        <w:rPr>
          <w:rFonts w:ascii="Times New Roman" w:hAnsi="Times New Roman" w:cs="Times New Roman"/>
          <w:sz w:val="28"/>
          <w:szCs w:val="28"/>
        </w:rPr>
        <w:t xml:space="preserve"> </w:t>
      </w:r>
      <w:r w:rsidRPr="000B1A5A">
        <w:rPr>
          <w:rFonts w:ascii="Times New Roman" w:hAnsi="Times New Roman" w:cs="Times New Roman"/>
          <w:sz w:val="28"/>
          <w:szCs w:val="28"/>
        </w:rPr>
        <w:t>Геоэкология</w:t>
      </w:r>
    </w:p>
    <w:p w14:paraId="63F1BC6A" w14:textId="75CE6638" w:rsidR="009C41F0" w:rsidRDefault="009C41F0" w:rsidP="000B1A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25. </w:t>
      </w:r>
      <w:r w:rsidRPr="009C41F0">
        <w:rPr>
          <w:rFonts w:ascii="Times New Roman" w:hAnsi="Times New Roman" w:cs="Times New Roman"/>
          <w:b/>
          <w:bCs/>
          <w:sz w:val="28"/>
          <w:szCs w:val="28"/>
        </w:rPr>
        <w:t>Минера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9C41F0">
        <w:rPr>
          <w:rFonts w:ascii="Times New Roman" w:hAnsi="Times New Roman" w:cs="Times New Roman"/>
          <w:b/>
          <w:bCs/>
          <w:sz w:val="28"/>
          <w:szCs w:val="28"/>
        </w:rPr>
        <w:t>огия — основные понятия, классификация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 тур)</w:t>
      </w:r>
    </w:p>
    <w:p w14:paraId="67759A37" w14:textId="4E8D1820" w:rsidR="009C41F0" w:rsidRPr="000B1A5A" w:rsidRDefault="009C41F0" w:rsidP="009C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26. </w:t>
      </w:r>
      <w:r w:rsidRPr="009C41F0">
        <w:rPr>
          <w:rFonts w:ascii="Times New Roman" w:hAnsi="Times New Roman" w:cs="Times New Roman"/>
          <w:b/>
          <w:bCs/>
          <w:sz w:val="28"/>
          <w:szCs w:val="28"/>
        </w:rPr>
        <w:t>Петрография — основные понятия, классификация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 тур)</w:t>
      </w:r>
    </w:p>
    <w:bookmarkEnd w:id="0"/>
    <w:p w14:paraId="2C021893" w14:textId="77777777" w:rsidR="009C41F0" w:rsidRPr="000B1A5A" w:rsidRDefault="009C41F0" w:rsidP="000B1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41F0" w:rsidRPr="000B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E337" w14:textId="77777777" w:rsidR="003E6ED4" w:rsidRDefault="003E6ED4" w:rsidP="0034132A">
      <w:pPr>
        <w:spacing w:after="0" w:line="240" w:lineRule="auto"/>
      </w:pPr>
      <w:r>
        <w:separator/>
      </w:r>
    </w:p>
  </w:endnote>
  <w:endnote w:type="continuationSeparator" w:id="0">
    <w:p w14:paraId="52E03D3F" w14:textId="77777777" w:rsidR="003E6ED4" w:rsidRDefault="003E6ED4" w:rsidP="0034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660D" w14:textId="77777777" w:rsidR="003E6ED4" w:rsidRDefault="003E6ED4" w:rsidP="0034132A">
      <w:pPr>
        <w:spacing w:after="0" w:line="240" w:lineRule="auto"/>
      </w:pPr>
      <w:r>
        <w:separator/>
      </w:r>
    </w:p>
  </w:footnote>
  <w:footnote w:type="continuationSeparator" w:id="0">
    <w:p w14:paraId="7FD55378" w14:textId="77777777" w:rsidR="003E6ED4" w:rsidRDefault="003E6ED4" w:rsidP="0034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4EB"/>
    <w:multiLevelType w:val="hybridMultilevel"/>
    <w:tmpl w:val="A2681EA6"/>
    <w:lvl w:ilvl="0" w:tplc="88BCFA9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B259D"/>
    <w:multiLevelType w:val="hybridMultilevel"/>
    <w:tmpl w:val="61BCF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23EA"/>
    <w:multiLevelType w:val="hybridMultilevel"/>
    <w:tmpl w:val="0ED2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F4A16"/>
    <w:multiLevelType w:val="hybridMultilevel"/>
    <w:tmpl w:val="03C63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3B9D"/>
    <w:multiLevelType w:val="hybridMultilevel"/>
    <w:tmpl w:val="7EB0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84C1E"/>
    <w:multiLevelType w:val="hybridMultilevel"/>
    <w:tmpl w:val="A7E6C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63481"/>
    <w:multiLevelType w:val="hybridMultilevel"/>
    <w:tmpl w:val="F6441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C2B34"/>
    <w:multiLevelType w:val="hybridMultilevel"/>
    <w:tmpl w:val="5D04F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A69E2"/>
    <w:multiLevelType w:val="hybridMultilevel"/>
    <w:tmpl w:val="A302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005367">
    <w:abstractNumId w:val="0"/>
  </w:num>
  <w:num w:numId="2" w16cid:durableId="807479224">
    <w:abstractNumId w:val="5"/>
  </w:num>
  <w:num w:numId="3" w16cid:durableId="1939018234">
    <w:abstractNumId w:val="3"/>
  </w:num>
  <w:num w:numId="4" w16cid:durableId="1701665001">
    <w:abstractNumId w:val="8"/>
  </w:num>
  <w:num w:numId="5" w16cid:durableId="1066032650">
    <w:abstractNumId w:val="2"/>
  </w:num>
  <w:num w:numId="6" w16cid:durableId="575556939">
    <w:abstractNumId w:val="1"/>
  </w:num>
  <w:num w:numId="7" w16cid:durableId="1403409779">
    <w:abstractNumId w:val="7"/>
  </w:num>
  <w:num w:numId="8" w16cid:durableId="2080403061">
    <w:abstractNumId w:val="4"/>
  </w:num>
  <w:num w:numId="9" w16cid:durableId="1216158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E57"/>
    <w:rsid w:val="000022B2"/>
    <w:rsid w:val="0001751D"/>
    <w:rsid w:val="00071ADD"/>
    <w:rsid w:val="000B1A5A"/>
    <w:rsid w:val="00106301"/>
    <w:rsid w:val="00106316"/>
    <w:rsid w:val="00111591"/>
    <w:rsid w:val="00127FB8"/>
    <w:rsid w:val="001A41BD"/>
    <w:rsid w:val="001E644B"/>
    <w:rsid w:val="00213735"/>
    <w:rsid w:val="00217A6B"/>
    <w:rsid w:val="002679D9"/>
    <w:rsid w:val="00275F89"/>
    <w:rsid w:val="0029556F"/>
    <w:rsid w:val="002C3DD2"/>
    <w:rsid w:val="002E736C"/>
    <w:rsid w:val="0034132A"/>
    <w:rsid w:val="003569FD"/>
    <w:rsid w:val="003C3B7B"/>
    <w:rsid w:val="003C6251"/>
    <w:rsid w:val="003C6637"/>
    <w:rsid w:val="003E6ED4"/>
    <w:rsid w:val="00410476"/>
    <w:rsid w:val="00463365"/>
    <w:rsid w:val="00471827"/>
    <w:rsid w:val="00476D29"/>
    <w:rsid w:val="004A1F5E"/>
    <w:rsid w:val="004D4AEA"/>
    <w:rsid w:val="004F0C8A"/>
    <w:rsid w:val="00504E7A"/>
    <w:rsid w:val="00547DB3"/>
    <w:rsid w:val="00574083"/>
    <w:rsid w:val="005900ED"/>
    <w:rsid w:val="005C4E9C"/>
    <w:rsid w:val="005D0E57"/>
    <w:rsid w:val="00601167"/>
    <w:rsid w:val="006127BC"/>
    <w:rsid w:val="00617CD2"/>
    <w:rsid w:val="00635898"/>
    <w:rsid w:val="00635EBE"/>
    <w:rsid w:val="006633B2"/>
    <w:rsid w:val="00685345"/>
    <w:rsid w:val="006B0E4B"/>
    <w:rsid w:val="00783183"/>
    <w:rsid w:val="007B579F"/>
    <w:rsid w:val="008116ED"/>
    <w:rsid w:val="008357BC"/>
    <w:rsid w:val="008475C3"/>
    <w:rsid w:val="00854B91"/>
    <w:rsid w:val="008709DA"/>
    <w:rsid w:val="00883E32"/>
    <w:rsid w:val="008F2C20"/>
    <w:rsid w:val="009166EF"/>
    <w:rsid w:val="0099247F"/>
    <w:rsid w:val="009C41F0"/>
    <w:rsid w:val="009D781B"/>
    <w:rsid w:val="00A05216"/>
    <w:rsid w:val="00A13354"/>
    <w:rsid w:val="00A42297"/>
    <w:rsid w:val="00A571B7"/>
    <w:rsid w:val="00B06AA1"/>
    <w:rsid w:val="00B553B6"/>
    <w:rsid w:val="00B66429"/>
    <w:rsid w:val="00BC008E"/>
    <w:rsid w:val="00C513CE"/>
    <w:rsid w:val="00CA6B3B"/>
    <w:rsid w:val="00CC1144"/>
    <w:rsid w:val="00CF523D"/>
    <w:rsid w:val="00D15ED7"/>
    <w:rsid w:val="00D522A3"/>
    <w:rsid w:val="00DA5908"/>
    <w:rsid w:val="00DC6568"/>
    <w:rsid w:val="00DC7552"/>
    <w:rsid w:val="00DD6E16"/>
    <w:rsid w:val="00E04710"/>
    <w:rsid w:val="00E16617"/>
    <w:rsid w:val="00E26322"/>
    <w:rsid w:val="00E4672D"/>
    <w:rsid w:val="00E72C3F"/>
    <w:rsid w:val="00EA0393"/>
    <w:rsid w:val="00F53AB8"/>
    <w:rsid w:val="00F63CEB"/>
    <w:rsid w:val="00F64334"/>
    <w:rsid w:val="00F801F0"/>
    <w:rsid w:val="00F879DE"/>
    <w:rsid w:val="00FB6059"/>
    <w:rsid w:val="00F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21B7D40"/>
  <w15:docId w15:val="{E877EA35-DA00-2E4B-A1CC-8E4BF058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57"/>
    <w:pPr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3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7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35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166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41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3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41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32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Microsoft Office User</cp:lastModifiedBy>
  <cp:revision>9</cp:revision>
  <cp:lastPrinted>2025-03-27T03:30:00Z</cp:lastPrinted>
  <dcterms:created xsi:type="dcterms:W3CDTF">2024-02-19T10:59:00Z</dcterms:created>
  <dcterms:modified xsi:type="dcterms:W3CDTF">2026-01-22T08:37:00Z</dcterms:modified>
</cp:coreProperties>
</file>